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Mühendislik Fakültesi E Blok Onarım ve Tadilatı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Yapı İşleri ve Teknik Daire Başkanlığı YÜKSEKÖĞRETİM KURUMLARI NİĞDE ÖMER HALİSDEMİR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